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4225" w14:textId="513ECAFE" w:rsid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70FE4C8F" wp14:editId="10AF632B">
            <wp:extent cx="982980" cy="9829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06" cy="9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FB8A" w14:textId="77777777" w:rsid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4A3CD5F" w14:textId="6904B8EB" w:rsid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0902ED">
        <w:rPr>
          <w:rFonts w:ascii="Arial" w:eastAsia="Times New Roman" w:hAnsi="Arial" w:cs="Arial"/>
          <w:b/>
          <w:bCs/>
          <w:color w:val="222222"/>
          <w:sz w:val="28"/>
          <w:szCs w:val="28"/>
        </w:rPr>
        <w:t>Notice No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.</w:t>
      </w:r>
      <w:r w:rsidRPr="000902E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1 </w:t>
      </w:r>
    </w:p>
    <w:p w14:paraId="77BB56FA" w14:textId="77777777" w:rsid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399D3685" w14:textId="1B0A5DC0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902ED">
        <w:rPr>
          <w:rFonts w:ascii="Arial" w:eastAsia="Times New Roman" w:hAnsi="Arial" w:cs="Arial"/>
          <w:b/>
          <w:bCs/>
          <w:color w:val="222222"/>
          <w:sz w:val="28"/>
          <w:szCs w:val="28"/>
        </w:rPr>
        <w:t>From the TECHNICAL COMMITTEE</w:t>
      </w:r>
    </w:p>
    <w:p w14:paraId="5F41524C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 </w:t>
      </w:r>
    </w:p>
    <w:p w14:paraId="67FF2079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b/>
          <w:bCs/>
          <w:color w:val="222222"/>
        </w:rPr>
        <w:t>49er / 49er FX</w:t>
      </w:r>
    </w:p>
    <w:p w14:paraId="418DAD41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 </w:t>
      </w:r>
    </w:p>
    <w:p w14:paraId="733C74A5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Ensure that your Sail Numbers are</w:t>
      </w:r>
    </w:p>
    <w:p w14:paraId="7153DC91" w14:textId="77777777" w:rsidR="000902ED" w:rsidRPr="000902ED" w:rsidRDefault="000902ED" w:rsidP="000902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902ED">
        <w:rPr>
          <w:rFonts w:ascii="Calibri" w:eastAsia="Times New Roman" w:hAnsi="Calibri" w:cs="Calibri"/>
          <w:color w:val="222222"/>
        </w:rPr>
        <w:t>Top 10 position in last World Championship OR your Class approved Personal number.</w:t>
      </w:r>
    </w:p>
    <w:p w14:paraId="3941A5FB" w14:textId="77777777" w:rsidR="000902ED" w:rsidRPr="000902ED" w:rsidRDefault="000902ED" w:rsidP="000902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902ED">
        <w:rPr>
          <w:rFonts w:ascii="Calibri" w:eastAsia="Times New Roman" w:hAnsi="Calibri" w:cs="Calibri"/>
          <w:b/>
          <w:bCs/>
          <w:color w:val="222222"/>
        </w:rPr>
        <w:t xml:space="preserve">The rest </w:t>
      </w:r>
      <w:proofErr w:type="gramStart"/>
      <w:r w:rsidRPr="000902ED">
        <w:rPr>
          <w:rFonts w:ascii="Calibri" w:eastAsia="Times New Roman" w:hAnsi="Calibri" w:cs="Calibri"/>
          <w:b/>
          <w:bCs/>
          <w:color w:val="222222"/>
        </w:rPr>
        <w:t>have to</w:t>
      </w:r>
      <w:proofErr w:type="gramEnd"/>
      <w:r w:rsidRPr="000902ED">
        <w:rPr>
          <w:rFonts w:ascii="Calibri" w:eastAsia="Times New Roman" w:hAnsi="Calibri" w:cs="Calibri"/>
          <w:b/>
          <w:bCs/>
          <w:color w:val="222222"/>
        </w:rPr>
        <w:t xml:space="preserve"> have the sail number matching their Hull ISAF/WS Plaque Number.</w:t>
      </w:r>
    </w:p>
    <w:p w14:paraId="2689590A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b/>
          <w:bCs/>
          <w:color w:val="222222"/>
        </w:rPr>
        <w:t> </w:t>
      </w:r>
    </w:p>
    <w:p w14:paraId="7E2999B7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Incorrect identification (sail number) shall </w:t>
      </w:r>
      <w:r w:rsidRPr="000902ED">
        <w:rPr>
          <w:rFonts w:ascii="Arial" w:eastAsia="Times New Roman" w:hAnsi="Arial" w:cs="Arial"/>
          <w:b/>
          <w:bCs/>
          <w:color w:val="222222"/>
        </w:rPr>
        <w:t>NOT</w:t>
      </w:r>
      <w:r w:rsidRPr="000902ED">
        <w:rPr>
          <w:rFonts w:ascii="Arial" w:eastAsia="Times New Roman" w:hAnsi="Arial" w:cs="Arial"/>
          <w:color w:val="222222"/>
        </w:rPr>
        <w:t> be event approved.</w:t>
      </w:r>
    </w:p>
    <w:p w14:paraId="1CFAED74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 </w:t>
      </w:r>
    </w:p>
    <w:p w14:paraId="61744B3D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 </w:t>
      </w:r>
    </w:p>
    <w:p w14:paraId="457743AB" w14:textId="77777777" w:rsidR="000902ED" w:rsidRPr="000902ED" w:rsidRDefault="000902ED" w:rsidP="00090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02ED">
        <w:rPr>
          <w:rFonts w:ascii="Arial" w:eastAsia="Times New Roman" w:hAnsi="Arial" w:cs="Arial"/>
          <w:color w:val="222222"/>
        </w:rPr>
        <w:t>CHAIRMAN – TECHNICAL COMMITTEE</w:t>
      </w:r>
    </w:p>
    <w:p w14:paraId="5D7C3692" w14:textId="77777777" w:rsidR="00C91BE6" w:rsidRDefault="000902ED"/>
    <w:sectPr w:rsidR="00C9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2994"/>
    <w:multiLevelType w:val="multilevel"/>
    <w:tmpl w:val="8700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D"/>
    <w:rsid w:val="0006487B"/>
    <w:rsid w:val="000902ED"/>
    <w:rsid w:val="002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2568"/>
  <w15:chartTrackingRefBased/>
  <w15:docId w15:val="{FE29E853-4FFC-4ECB-9477-990C492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327710418648333951msolistparagraph">
    <w:name w:val="m_-5327710418648333951msolistparagraph"/>
    <w:basedOn w:val="Normal"/>
    <w:rsid w:val="0009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1</cp:revision>
  <dcterms:created xsi:type="dcterms:W3CDTF">2021-03-30T03:55:00Z</dcterms:created>
  <dcterms:modified xsi:type="dcterms:W3CDTF">2021-03-30T03:57:00Z</dcterms:modified>
</cp:coreProperties>
</file>